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DF7B4" w14:textId="066C0753" w:rsidR="001B7ABE" w:rsidRPr="00164ABA" w:rsidRDefault="001B7ABE" w:rsidP="00164ABA">
      <w:pPr>
        <w:pStyle w:val="Podnadpis"/>
        <w:spacing w:before="240"/>
        <w:rPr>
          <w:rFonts w:ascii="Times New Roman" w:hAnsi="Times New Roman"/>
          <w:szCs w:val="32"/>
        </w:rPr>
      </w:pPr>
      <w:r w:rsidRPr="001B7ABE">
        <w:rPr>
          <w:rFonts w:ascii="Times New Roman" w:hAnsi="Times New Roman"/>
          <w:szCs w:val="32"/>
        </w:rPr>
        <w:t>ČESTNÉ PROHLÁŠENÍ</w:t>
      </w:r>
    </w:p>
    <w:p w14:paraId="67C4B198" w14:textId="77777777" w:rsidR="001B7ABE" w:rsidRPr="001B7ABE" w:rsidRDefault="001B7ABE" w:rsidP="001B7ABE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o opatřeních ve vztahu k mezinárodním sankcím přijatým Evropskou unií v souvislosti s ruskou agresí na území Ukrajiny vůči Rusku a Bělorusku</w:t>
      </w:r>
    </w:p>
    <w:p w14:paraId="7FDE0223" w14:textId="77777777" w:rsidR="001B7ABE" w:rsidRPr="001B7ABE" w:rsidRDefault="001B7ABE" w:rsidP="001B7ABE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2"/>
          <w:szCs w:val="22"/>
        </w:rPr>
      </w:pPr>
    </w:p>
    <w:p w14:paraId="6DBD647F" w14:textId="4544EFE9" w:rsidR="001B7ABE" w:rsidRDefault="00D34D76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Reg. číslo</w:t>
      </w:r>
      <w:r w:rsidR="001B7ABE" w:rsidRPr="00D34D76">
        <w:rPr>
          <w:rFonts w:eastAsia="Arial"/>
          <w:sz w:val="22"/>
          <w:szCs w:val="22"/>
        </w:rPr>
        <w:t xml:space="preserve"> a název projektu: </w:t>
      </w:r>
      <w:r>
        <w:rPr>
          <w:rFonts w:eastAsia="Arial"/>
          <w:sz w:val="22"/>
          <w:szCs w:val="22"/>
        </w:rPr>
        <w:tab/>
      </w:r>
      <w:r w:rsidR="00606D21" w:rsidRPr="00606D21">
        <w:rPr>
          <w:rFonts w:eastAsia="Arial"/>
          <w:sz w:val="22"/>
          <w:szCs w:val="22"/>
        </w:rPr>
        <w:t>CZ.06.06.01/00/22_035/0002710</w:t>
      </w:r>
    </w:p>
    <w:p w14:paraId="15C54FFB" w14:textId="69ED9D65" w:rsidR="001B7ABE" w:rsidRDefault="00606D21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Pr="00606D21">
        <w:rPr>
          <w:rFonts w:eastAsia="Arial"/>
          <w:sz w:val="22"/>
          <w:szCs w:val="22"/>
        </w:rPr>
        <w:t>Luhačovice - cyklostezka a lávka Družstevní</w:t>
      </w:r>
    </w:p>
    <w:p w14:paraId="1CE974C4" w14:textId="77777777" w:rsidR="00606D21" w:rsidRPr="00D34D76" w:rsidRDefault="00606D21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4D9A13B2" w14:textId="448449AB" w:rsidR="001B7ABE" w:rsidRDefault="001B7ABE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 w:rsidRPr="00D34D76">
        <w:rPr>
          <w:rFonts w:eastAsia="Arial"/>
          <w:sz w:val="22"/>
          <w:szCs w:val="22"/>
        </w:rPr>
        <w:t>Název veřejné zakázky:</w:t>
      </w:r>
      <w:r w:rsidRPr="001B7ABE">
        <w:rPr>
          <w:rFonts w:eastAsia="Arial"/>
          <w:sz w:val="22"/>
          <w:szCs w:val="22"/>
        </w:rPr>
        <w:t xml:space="preserve"> </w:t>
      </w:r>
      <w:r w:rsidR="00FA561D">
        <w:rPr>
          <w:rFonts w:eastAsia="Arial"/>
          <w:sz w:val="22"/>
          <w:szCs w:val="22"/>
        </w:rPr>
        <w:tab/>
      </w:r>
      <w:r w:rsidR="00606D21" w:rsidRPr="00606D21">
        <w:rPr>
          <w:rFonts w:eastAsia="Arial"/>
          <w:sz w:val="22"/>
          <w:szCs w:val="22"/>
        </w:rPr>
        <w:t>Luhačovice - cyklostezka a lávka Družstevní</w:t>
      </w:r>
    </w:p>
    <w:p w14:paraId="02A81FC2" w14:textId="77777777" w:rsidR="00694BBD" w:rsidRDefault="00694BBD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</w:p>
    <w:p w14:paraId="184DB565" w14:textId="19C2F084" w:rsidR="00694BBD" w:rsidRDefault="00694BBD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Zadavatel: </w:t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Pr="00694BBD">
        <w:rPr>
          <w:rFonts w:eastAsia="Arial"/>
          <w:sz w:val="22"/>
          <w:szCs w:val="22"/>
        </w:rPr>
        <w:t xml:space="preserve">město </w:t>
      </w:r>
      <w:r w:rsidR="00606D21">
        <w:rPr>
          <w:rFonts w:eastAsia="Arial"/>
          <w:sz w:val="22"/>
          <w:szCs w:val="22"/>
        </w:rPr>
        <w:t>Luhačovice</w:t>
      </w:r>
    </w:p>
    <w:p w14:paraId="0479338F" w14:textId="2D2E129F" w:rsidR="00694BBD" w:rsidRDefault="00694BBD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 w:rsidR="00606D21" w:rsidRPr="00606D21">
        <w:rPr>
          <w:rFonts w:eastAsia="Arial"/>
          <w:sz w:val="22"/>
          <w:szCs w:val="22"/>
        </w:rPr>
        <w:t>nám. 28. října 543, 763 26 Luhačovice</w:t>
      </w:r>
    </w:p>
    <w:p w14:paraId="0C2EE2AB" w14:textId="72E38054" w:rsidR="00694BBD" w:rsidRPr="001B7ABE" w:rsidRDefault="00694BBD" w:rsidP="00164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</w:r>
      <w:r>
        <w:rPr>
          <w:rFonts w:eastAsia="Arial"/>
          <w:sz w:val="22"/>
          <w:szCs w:val="22"/>
        </w:rPr>
        <w:tab/>
        <w:t xml:space="preserve">IČO: </w:t>
      </w:r>
      <w:r w:rsidR="00606D21" w:rsidRPr="00606D21">
        <w:rPr>
          <w:rFonts w:eastAsia="Arial"/>
          <w:sz w:val="22"/>
          <w:szCs w:val="22"/>
        </w:rPr>
        <w:t>002 84 165</w:t>
      </w:r>
    </w:p>
    <w:p w14:paraId="2AF26064" w14:textId="77777777" w:rsidR="001B7ABE" w:rsidRPr="001B7ABE" w:rsidRDefault="001B7ABE" w:rsidP="001B7A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2F68B62B" w14:textId="77777777" w:rsidR="001B7ABE" w:rsidRPr="001B7ABE" w:rsidRDefault="001B7ABE" w:rsidP="001B7ABE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DODAVATEL</w:t>
      </w:r>
    </w:p>
    <w:p w14:paraId="02DB2F36" w14:textId="77777777" w:rsidR="00FD1FCB" w:rsidRDefault="00FD1FCB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</w:p>
    <w:p w14:paraId="1E9E53A3" w14:textId="0A97F694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 xml:space="preserve">Dodavatel (název, </w:t>
      </w:r>
      <w:r w:rsidR="0021024D">
        <w:rPr>
          <w:rFonts w:eastAsia="Arial"/>
          <w:sz w:val="22"/>
          <w:szCs w:val="22"/>
        </w:rPr>
        <w:t xml:space="preserve">sídlo, </w:t>
      </w:r>
      <w:r w:rsidRPr="001B7ABE">
        <w:rPr>
          <w:rFonts w:eastAsia="Arial"/>
          <w:sz w:val="22"/>
          <w:szCs w:val="22"/>
        </w:rPr>
        <w:t>IČO)</w:t>
      </w:r>
      <w:r>
        <w:rPr>
          <w:rFonts w:eastAsia="Arial"/>
          <w:sz w:val="22"/>
          <w:szCs w:val="22"/>
        </w:rPr>
        <w:t>:</w:t>
      </w:r>
      <w:r w:rsidR="00413211">
        <w:rPr>
          <w:rFonts w:eastAsia="Arial"/>
          <w:sz w:val="22"/>
          <w:szCs w:val="22"/>
        </w:rPr>
        <w:t xml:space="preserve"> </w:t>
      </w:r>
      <w:r w:rsidR="00164ABA">
        <w:rPr>
          <w:b/>
        </w:rPr>
        <w:t>………………</w:t>
      </w:r>
    </w:p>
    <w:p w14:paraId="3AFB6271" w14:textId="00226A2C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  <w:r w:rsidRPr="001B7ABE">
        <w:rPr>
          <w:rFonts w:eastAsia="Arial"/>
          <w:b/>
          <w:bCs/>
          <w:sz w:val="22"/>
          <w:szCs w:val="22"/>
        </w:rPr>
        <w:tab/>
      </w:r>
    </w:p>
    <w:p w14:paraId="634E2ED0" w14:textId="641DDE2A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sz w:val="22"/>
          <w:szCs w:val="22"/>
        </w:rPr>
        <w:t>Zastoupen (jméno příjmení, funkce):</w:t>
      </w:r>
      <w:r w:rsidRPr="001B7ABE">
        <w:rPr>
          <w:sz w:val="22"/>
          <w:szCs w:val="22"/>
        </w:rPr>
        <w:t xml:space="preserve"> </w:t>
      </w:r>
      <w:r w:rsidR="00164ABA">
        <w:rPr>
          <w:b/>
        </w:rPr>
        <w:t>……………………</w:t>
      </w:r>
    </w:p>
    <w:p w14:paraId="4966C272" w14:textId="77777777" w:rsidR="001B7ABE" w:rsidRPr="001B7ABE" w:rsidRDefault="001B7ABE" w:rsidP="001B7ABE">
      <w:pPr>
        <w:autoSpaceDE w:val="0"/>
        <w:autoSpaceDN w:val="0"/>
        <w:adjustRightInd w:val="0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(dále jen „dodavatel“)</w:t>
      </w:r>
    </w:p>
    <w:p w14:paraId="228C9D78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0781CFAD" w14:textId="77777777" w:rsidR="001B7ABE" w:rsidRPr="001B7ABE" w:rsidRDefault="001B7ABE" w:rsidP="001B7ABE">
      <w:pPr>
        <w:tabs>
          <w:tab w:val="left" w:pos="2340"/>
        </w:tabs>
        <w:contextualSpacing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jako dodavatel veřejné zakázky nejsem dodavatelem ve smyslu nařízení Rady EU č. 2022/576, tj. nejsem:</w:t>
      </w:r>
    </w:p>
    <w:p w14:paraId="5FA5A89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a) ruským státním příslušníkem, fyzickou či právnickou osobou, subjektem či orgánem se sídlem v Rusku,</w:t>
      </w:r>
    </w:p>
    <w:p w14:paraId="714093D2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5573D4A0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1B7ABE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57B0E959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</w:p>
    <w:p w14:paraId="38F4D266" w14:textId="77777777" w:rsidR="001B7ABE" w:rsidRPr="001B7ABE" w:rsidRDefault="001B7ABE" w:rsidP="001B7ABE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  <w:r w:rsidRPr="001B7ABE">
        <w:rPr>
          <w:rFonts w:eastAsia="Arial"/>
          <w:b/>
          <w:bCs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23386F71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47181A77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02BC2DF6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83BEAF8" w14:textId="77777777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  <w:r w:rsidRPr="001B7ABE">
        <w:rPr>
          <w:rFonts w:ascii="Times New Roman" w:eastAsia="Arial" w:hAnsi="Times New Roman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1B7ABE">
        <w:rPr>
          <w:rFonts w:ascii="Times New Roman" w:eastAsia="Arial" w:hAnsi="Times New Roman"/>
          <w:sz w:val="22"/>
          <w:szCs w:val="22"/>
          <w:vertAlign w:val="superscript"/>
        </w:rPr>
        <w:footnoteReference w:id="1"/>
      </w:r>
      <w:r w:rsidRPr="001B7ABE">
        <w:rPr>
          <w:rFonts w:ascii="Times New Roman" w:eastAsia="Arial" w:hAnsi="Times New Roman"/>
          <w:sz w:val="22"/>
          <w:szCs w:val="22"/>
        </w:rPr>
        <w:t>.</w:t>
      </w:r>
    </w:p>
    <w:p w14:paraId="2ECBEAD3" w14:textId="77777777" w:rsidR="001B7ABE" w:rsidRP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V případě změny výše uvedeného budu neprodleně zadavatele informovat.</w:t>
      </w:r>
    </w:p>
    <w:p w14:paraId="280F75F5" w14:textId="77777777" w:rsidR="00FD1FCB" w:rsidRDefault="00FD1FCB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F275DB0" w14:textId="2DAEDADF" w:rsidR="001B7ABE" w:rsidRDefault="001B7ABE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Datum:</w:t>
      </w:r>
      <w:r w:rsidR="00164ABA">
        <w:rPr>
          <w:b w:val="0"/>
        </w:rPr>
        <w:t xml:space="preserve"> </w:t>
      </w:r>
      <w:r w:rsidR="00164ABA" w:rsidRPr="00164ABA">
        <w:rPr>
          <w:rFonts w:ascii="Times New Roman" w:eastAsia="Arial" w:hAnsi="Times New Roman"/>
          <w:b w:val="0"/>
          <w:sz w:val="22"/>
          <w:szCs w:val="22"/>
        </w:rPr>
        <w:t>…………….</w:t>
      </w:r>
      <w:r w:rsidRPr="00164ABA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</w:r>
      <w:r w:rsidRPr="001B7ABE">
        <w:rPr>
          <w:rFonts w:ascii="Times New Roman" w:eastAsia="Arial" w:hAnsi="Times New Roman"/>
          <w:b w:val="0"/>
          <w:sz w:val="22"/>
          <w:szCs w:val="22"/>
        </w:rPr>
        <w:tab/>
        <w:t xml:space="preserve">    </w:t>
      </w:r>
    </w:p>
    <w:p w14:paraId="37223300" w14:textId="1E02751D" w:rsidR="005A6763" w:rsidRDefault="00413211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</w:p>
    <w:p w14:paraId="30B21298" w14:textId="1A595174" w:rsidR="001B7ABE" w:rsidRDefault="00413211" w:rsidP="001B7ABE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  <w:r>
        <w:rPr>
          <w:rFonts w:ascii="Times New Roman" w:eastAsia="Arial" w:hAnsi="Times New Roman"/>
          <w:b w:val="0"/>
          <w:sz w:val="22"/>
          <w:szCs w:val="22"/>
        </w:rPr>
        <w:tab/>
      </w:r>
    </w:p>
    <w:p w14:paraId="1F397E39" w14:textId="0E4964F0" w:rsidR="001B7ABE" w:rsidRPr="001B7ABE" w:rsidRDefault="001B7ABE" w:rsidP="001B7ABE">
      <w:pPr>
        <w:pStyle w:val="Podnadpis"/>
        <w:ind w:left="2832"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1B7ABE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…………………………………………………………..</w:t>
      </w:r>
    </w:p>
    <w:p w14:paraId="65492592" w14:textId="5F538B96" w:rsidR="00C33710" w:rsidRPr="00C40F7B" w:rsidRDefault="001B7ABE" w:rsidP="00C40F7B">
      <w:pPr>
        <w:spacing w:after="60"/>
        <w:ind w:right="-991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                                                           jméno, příjmení, podpis oprávněné osoby dodavatele</w:t>
      </w:r>
    </w:p>
    <w:sectPr w:rsidR="00C33710" w:rsidRPr="00C40F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37862" w14:textId="77777777" w:rsidR="001B7ABE" w:rsidRDefault="001B7ABE" w:rsidP="001B7ABE">
      <w:r>
        <w:separator/>
      </w:r>
    </w:p>
  </w:endnote>
  <w:endnote w:type="continuationSeparator" w:id="0">
    <w:p w14:paraId="1C5A66CB" w14:textId="77777777" w:rsidR="001B7ABE" w:rsidRDefault="001B7ABE" w:rsidP="001B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BD6BB" w14:textId="77777777" w:rsidR="001B7ABE" w:rsidRDefault="001B7ABE" w:rsidP="001B7ABE">
      <w:r>
        <w:separator/>
      </w:r>
    </w:p>
  </w:footnote>
  <w:footnote w:type="continuationSeparator" w:id="0">
    <w:p w14:paraId="2A00D64B" w14:textId="77777777" w:rsidR="001B7ABE" w:rsidRDefault="001B7ABE" w:rsidP="001B7ABE">
      <w:r>
        <w:continuationSeparator/>
      </w:r>
    </w:p>
  </w:footnote>
  <w:footnote w:id="1">
    <w:p w14:paraId="076891C6" w14:textId="77777777" w:rsidR="001B7ABE" w:rsidRDefault="001B7ABE" w:rsidP="001B7ABE">
      <w:pPr>
        <w:pStyle w:val="Textpoznpodarou"/>
      </w:pPr>
      <w:r>
        <w:rPr>
          <w:rStyle w:val="Znakapoznpodarou"/>
        </w:rPr>
        <w:footnoteRef/>
      </w:r>
      <w:r>
        <w:t xml:space="preserve"> A</w:t>
      </w:r>
      <w:r w:rsidRPr="00072B20">
        <w:t xml:space="preserve">ktuální seznam sankcionovaných osob je uveden na </w:t>
      </w:r>
      <w:r w:rsidRPr="00E93B2E">
        <w:t>https://www.sanctionsmap.eu/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D44F7" w14:textId="19F81655" w:rsidR="0012356F" w:rsidRDefault="00BD4A35" w:rsidP="0012356F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5D7D84AF" wp14:editId="37ADD7CD">
          <wp:extent cx="5760720" cy="693420"/>
          <wp:effectExtent l="0" t="0" r="0" b="0"/>
          <wp:docPr id="30589829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898296" name="Obrázek 3058982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D64894" w14:textId="7133C564" w:rsidR="001B7ABE" w:rsidRPr="001B7ABE" w:rsidRDefault="0012356F" w:rsidP="0012356F">
    <w:pPr>
      <w:pStyle w:val="Zhlav"/>
      <w:jc w:val="center"/>
      <w:rPr>
        <w:color w:val="FF0000"/>
      </w:rPr>
    </w:pPr>
    <w:r>
      <w:tab/>
    </w:r>
    <w:r>
      <w:tab/>
    </w:r>
    <w:r w:rsidR="001B7ABE" w:rsidRPr="00D34D76">
      <w:t xml:space="preserve">Příloha č. </w:t>
    </w:r>
    <w:r>
      <w:t>8</w:t>
    </w:r>
    <w:r w:rsidR="00D34D76" w:rsidRPr="00D34D76">
      <w:t xml:space="preserve"> textová část ZD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BE"/>
    <w:rsid w:val="000557F7"/>
    <w:rsid w:val="00061E5C"/>
    <w:rsid w:val="000A39FB"/>
    <w:rsid w:val="0012356F"/>
    <w:rsid w:val="00130B6E"/>
    <w:rsid w:val="00164ABA"/>
    <w:rsid w:val="001B7ABE"/>
    <w:rsid w:val="0021024D"/>
    <w:rsid w:val="00413211"/>
    <w:rsid w:val="004B2B37"/>
    <w:rsid w:val="005A6763"/>
    <w:rsid w:val="00606D21"/>
    <w:rsid w:val="00694BBD"/>
    <w:rsid w:val="006E5942"/>
    <w:rsid w:val="008035B9"/>
    <w:rsid w:val="00AF4FBE"/>
    <w:rsid w:val="00B94FD8"/>
    <w:rsid w:val="00BD4A35"/>
    <w:rsid w:val="00C33710"/>
    <w:rsid w:val="00C40F7B"/>
    <w:rsid w:val="00C51179"/>
    <w:rsid w:val="00D07E46"/>
    <w:rsid w:val="00D34D76"/>
    <w:rsid w:val="00DB0A89"/>
    <w:rsid w:val="00EE18B8"/>
    <w:rsid w:val="00FA561D"/>
    <w:rsid w:val="00FD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2CBCA4"/>
  <w15:chartTrackingRefBased/>
  <w15:docId w15:val="{044E8C87-5F48-4991-8ECB-2B084DF6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A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1B7ABE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B7ABE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B7ABE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B7ABE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B7AB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B7A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B7ABE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Schaferová Jana</dc:creator>
  <cp:keywords/>
  <dc:description/>
  <cp:lastModifiedBy>Mikesková Denisa</cp:lastModifiedBy>
  <cp:revision>19</cp:revision>
  <dcterms:created xsi:type="dcterms:W3CDTF">2023-04-06T07:58:00Z</dcterms:created>
  <dcterms:modified xsi:type="dcterms:W3CDTF">2024-11-19T08:59:00Z</dcterms:modified>
</cp:coreProperties>
</file>